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09" w:rsidRDefault="00D42A35">
      <w:r w:rsidRPr="00D42A35">
        <w:t>https://www.fond-detyam.ru/detskiy-telefon-doveriya/reklamno-informatsionnye-materialy/</w:t>
      </w:r>
      <w:bookmarkStart w:id="0" w:name="_GoBack"/>
      <w:bookmarkEnd w:id="0"/>
    </w:p>
    <w:sectPr w:rsidR="00D8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DC"/>
    <w:rsid w:val="006814DC"/>
    <w:rsid w:val="00D42A35"/>
    <w:rsid w:val="00D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2021-06-23T11:38:00Z</dcterms:created>
  <dcterms:modified xsi:type="dcterms:W3CDTF">2021-06-23T11:38:00Z</dcterms:modified>
</cp:coreProperties>
</file>